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0E" w:rsidRDefault="00A4050E" w:rsidP="00A4050E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5</w:t>
      </w:r>
    </w:p>
    <w:p w:rsidR="00A4050E" w:rsidRDefault="00A4050E" w:rsidP="00A4050E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A4050E" w:rsidRDefault="00A4050E" w:rsidP="00A4050E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A4050E" w:rsidRDefault="00A4050E" w:rsidP="00A4050E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A4050E" w:rsidRDefault="00A4050E" w:rsidP="00A4050E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（单位）人事司：</w:t>
      </w:r>
    </w:p>
    <w:p w:rsidR="00A4050E" w:rsidRDefault="00A4050E" w:rsidP="00A4050E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hint="eastAsia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A4050E" w:rsidRDefault="00A4050E" w:rsidP="00A4050E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A4050E" w:rsidRDefault="00A4050E" w:rsidP="00A4050E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A4050E" w:rsidRDefault="00A4050E" w:rsidP="00A4050E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A4050E" w:rsidRDefault="00A4050E" w:rsidP="00A4050E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pacing w:val="15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A4050E" w:rsidRDefault="00A4050E" w:rsidP="00A4050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A4050E" w:rsidRDefault="00A4050E" w:rsidP="00A4050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A4050E" w:rsidRDefault="00A4050E" w:rsidP="00A4050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A4050E" w:rsidRDefault="00A4050E" w:rsidP="00A4050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4050E"/>
    <w:rsid w:val="00D31D50"/>
    <w:rsid w:val="00DB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50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4050E"/>
    <w:rPr>
      <w:b/>
      <w:bCs/>
    </w:rPr>
  </w:style>
  <w:style w:type="character" w:customStyle="1" w:styleId="apple-converted-space">
    <w:name w:val="apple-converted-space"/>
    <w:basedOn w:val="a0"/>
    <w:rsid w:val="00A40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2018-02-09T07:51:00Z</dcterms:modified>
</cp:coreProperties>
</file>