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9C" w:rsidRDefault="0075729C" w:rsidP="0075729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75729C" w:rsidRDefault="0075729C" w:rsidP="0075729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75729C" w:rsidRDefault="0075729C" w:rsidP="0075729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75729C" w:rsidRDefault="0075729C" w:rsidP="0075729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75729C" w:rsidRDefault="0075729C" w:rsidP="0075729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5729C" w:rsidRDefault="0075729C" w:rsidP="007572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5729C"/>
    <w:rsid w:val="008B7726"/>
    <w:rsid w:val="00D31D50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57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2018-03-02T07:21:00Z</dcterms:modified>
</cp:coreProperties>
</file>