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40" w:rsidRDefault="009E14D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海南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6C46DF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6C46DF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982EDB" w:rsidP="00E255E5">
      <w:pPr>
        <w:widowControl/>
        <w:shd w:val="clear" w:color="auto" w:fill="FFFFFF"/>
        <w:spacing w:line="52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9060" w:type="dxa"/>
        <w:jc w:val="center"/>
        <w:tblLook w:val="04A0" w:firstRow="1" w:lastRow="0" w:firstColumn="1" w:lastColumn="0" w:noHBand="0" w:noVBand="1"/>
      </w:tblPr>
      <w:tblGrid>
        <w:gridCol w:w="2982"/>
        <w:gridCol w:w="1110"/>
        <w:gridCol w:w="1057"/>
        <w:gridCol w:w="2472"/>
        <w:gridCol w:w="1439"/>
      </w:tblGrid>
      <w:tr w:rsidR="003E3433" w:rsidRPr="00AA208B" w:rsidTr="00982EDB">
        <w:trPr>
          <w:trHeight w:val="270"/>
          <w:jc w:val="center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面试　分数线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043DA7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面试时</w:t>
            </w:r>
            <w:r w:rsidR="003E3433" w:rsidRPr="00982ED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间</w:t>
            </w:r>
          </w:p>
        </w:tc>
      </w:tr>
      <w:tr w:rsidR="000F5653" w:rsidRPr="00AA208B" w:rsidTr="00982EDB">
        <w:trPr>
          <w:trHeight w:val="270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653" w:rsidRPr="00982EDB" w:rsidRDefault="000F5653" w:rsidP="00E255E5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501F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海南省三亚市气象局办公室二级主任科员及以下职位（</w:t>
            </w:r>
            <w:r w:rsidRPr="0084501F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400110102001</w:t>
            </w:r>
            <w:r w:rsidRPr="0084501F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653" w:rsidRPr="00982EDB" w:rsidRDefault="002971C3" w:rsidP="002971C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139.0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653" w:rsidRPr="00982EDB" w:rsidRDefault="00D248A0" w:rsidP="00982EDB">
            <w:pPr>
              <w:widowControl/>
              <w:autoSpaceDN w:val="0"/>
              <w:spacing w:line="4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8A0">
              <w:rPr>
                <w:rFonts w:ascii="Times New Roman" w:hAnsi="Times New Roman" w:cs="Times New Roman" w:hint="eastAsia"/>
                <w:sz w:val="28"/>
                <w:szCs w:val="28"/>
              </w:rPr>
              <w:t>汪卓娟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653" w:rsidRPr="00982EDB" w:rsidRDefault="00D248A0" w:rsidP="00982EDB">
            <w:pPr>
              <w:widowControl/>
              <w:autoSpaceDN w:val="0"/>
              <w:spacing w:line="4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8A0">
              <w:rPr>
                <w:rFonts w:ascii="Times New Roman" w:hAnsi="Times New Roman" w:cs="Times New Roman"/>
                <w:sz w:val="28"/>
                <w:szCs w:val="28"/>
              </w:rPr>
              <w:t>153244010616922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653" w:rsidRPr="00982EDB" w:rsidRDefault="007251FB" w:rsidP="00982EDB">
            <w:pPr>
              <w:widowControl/>
              <w:spacing w:line="48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Pr="00982EDB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Pr="00982EDB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30</w:t>
            </w:r>
            <w:r w:rsidRPr="00982EDB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</w:tr>
      <w:tr w:rsidR="003E3433" w:rsidRPr="00AA208B" w:rsidTr="00982EDB">
        <w:trPr>
          <w:trHeight w:val="270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433" w:rsidRPr="00982EDB" w:rsidRDefault="0054352E" w:rsidP="00E255E5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海南省三沙市气象局预测</w:t>
            </w:r>
            <w:proofErr w:type="gramStart"/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减灾科</w:t>
            </w:r>
            <w:proofErr w:type="gramEnd"/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二级主任科员及以下职位（</w:t>
            </w: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400149103001</w:t>
            </w: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54352E" w:rsidP="00982EDB">
            <w:pPr>
              <w:widowControl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112.1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54352E" w:rsidP="00982EDB">
            <w:pPr>
              <w:widowControl/>
              <w:autoSpaceDN w:val="0"/>
              <w:spacing w:line="4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sz w:val="28"/>
                <w:szCs w:val="28"/>
              </w:rPr>
              <w:t>周颖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54352E" w:rsidP="00982EDB">
            <w:pPr>
              <w:widowControl/>
              <w:autoSpaceDN w:val="0"/>
              <w:spacing w:line="4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/>
                <w:sz w:val="28"/>
                <w:szCs w:val="28"/>
              </w:rPr>
              <w:t>153211140301827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82EDB" w:rsidRDefault="0054352E" w:rsidP="00982EDB">
            <w:pPr>
              <w:widowControl/>
              <w:spacing w:line="48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="003E3433" w:rsidRPr="00982EDB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Pr="00982EDB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30</w:t>
            </w:r>
            <w:r w:rsidR="003E3433" w:rsidRPr="00982EDB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</w:tr>
      <w:tr w:rsidR="0054352E" w:rsidRPr="00AA208B" w:rsidTr="00982EDB">
        <w:trPr>
          <w:trHeight w:val="270"/>
          <w:jc w:val="center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52E" w:rsidRPr="00982EDB" w:rsidRDefault="0054352E" w:rsidP="00E255E5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海南省三沙市气象局监测网络科二级主任科员及以下职位</w:t>
            </w:r>
          </w:p>
          <w:p w:rsidR="0054352E" w:rsidRPr="00982EDB" w:rsidRDefault="0054352E" w:rsidP="00E255E5">
            <w:pPr>
              <w:widowControl/>
              <w:spacing w:line="36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（</w:t>
            </w: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400149103002</w:t>
            </w: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52E" w:rsidRPr="00982EDB" w:rsidRDefault="0054352E" w:rsidP="00982EDB">
            <w:pPr>
              <w:widowControl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113.0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52E" w:rsidRPr="00982EDB" w:rsidRDefault="0054352E" w:rsidP="00982EDB">
            <w:pPr>
              <w:widowControl/>
              <w:autoSpaceDN w:val="0"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王马飞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52E" w:rsidRPr="00982EDB" w:rsidRDefault="0054352E" w:rsidP="00982EDB">
            <w:pPr>
              <w:widowControl/>
              <w:autoSpaceDN w:val="0"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153243015303428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52E" w:rsidRPr="00982EDB" w:rsidRDefault="0054352E" w:rsidP="00982EDB">
            <w:pPr>
              <w:widowControl/>
              <w:spacing w:line="48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6</w:t>
            </w:r>
            <w:r w:rsidRPr="00982E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982EDB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30</w:t>
            </w:r>
            <w:r w:rsidRPr="00982E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日</w:t>
            </w:r>
          </w:p>
        </w:tc>
      </w:tr>
    </w:tbl>
    <w:p w:rsidR="007B6E37" w:rsidRPr="00AA208B" w:rsidRDefault="007B6E37" w:rsidP="00E255E5">
      <w:pPr>
        <w:widowControl/>
        <w:shd w:val="clear" w:color="auto" w:fill="FFFFFF"/>
        <w:spacing w:line="520" w:lineRule="exac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54352E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海南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6D56A0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54352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</w:t>
      </w:r>
      <w:r w:rsidR="00374B3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7B6E37" w:rsidRPr="00AA208B" w:rsidRDefault="007B6E37" w:rsidP="00E255E5">
      <w:pPr>
        <w:widowControl/>
        <w:shd w:val="clear" w:color="auto" w:fill="FFFFFF"/>
        <w:spacing w:line="52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54352E">
        <w:rPr>
          <w:rFonts w:ascii="Times New Roman" w:eastAsia="仿宋_GB2312" w:hAnsi="Times New Roman" w:cs="Times New Roman" w:hint="eastAsia"/>
          <w:sz w:val="32"/>
          <w:szCs w:val="32"/>
        </w:rPr>
        <w:t>0898</w:t>
      </w:r>
      <w:r w:rsidR="00AA208B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="0054352E">
        <w:rPr>
          <w:rFonts w:ascii="Times New Roman" w:eastAsia="仿宋_GB2312" w:hAnsi="Times New Roman" w:cs="Times New Roman" w:hint="eastAsia"/>
          <w:sz w:val="32"/>
          <w:szCs w:val="32"/>
        </w:rPr>
        <w:t>65238036</w:t>
      </w:r>
    </w:p>
    <w:p w:rsidR="007B6E37" w:rsidRPr="00DC2CA9" w:rsidRDefault="007B6E37" w:rsidP="00E255E5">
      <w:pPr>
        <w:widowControl/>
        <w:shd w:val="clear" w:color="auto" w:fill="FFFFFF"/>
        <w:spacing w:line="52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54352E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海南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ED1660" w:rsidRPr="006D56A0" w:rsidRDefault="007B6E37" w:rsidP="006D56A0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78717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ED1660" w:rsidRPr="006D56A0" w:rsidSect="00E255E5">
      <w:pgSz w:w="11906" w:h="16838"/>
      <w:pgMar w:top="141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686" w:rsidRDefault="00167686" w:rsidP="007316B5">
      <w:r>
        <w:separator/>
      </w:r>
    </w:p>
  </w:endnote>
  <w:endnote w:type="continuationSeparator" w:id="0">
    <w:p w:rsidR="00167686" w:rsidRDefault="00167686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686" w:rsidRDefault="00167686" w:rsidP="007316B5">
      <w:r>
        <w:separator/>
      </w:r>
    </w:p>
  </w:footnote>
  <w:footnote w:type="continuationSeparator" w:id="0">
    <w:p w:rsidR="00167686" w:rsidRDefault="00167686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F5653"/>
    <w:rsid w:val="000F56B1"/>
    <w:rsid w:val="00167686"/>
    <w:rsid w:val="001B715C"/>
    <w:rsid w:val="00245BA1"/>
    <w:rsid w:val="002971C3"/>
    <w:rsid w:val="003301C9"/>
    <w:rsid w:val="00374B36"/>
    <w:rsid w:val="003E3433"/>
    <w:rsid w:val="00493C40"/>
    <w:rsid w:val="0054352E"/>
    <w:rsid w:val="006C46DF"/>
    <w:rsid w:val="006D56A0"/>
    <w:rsid w:val="006E31C0"/>
    <w:rsid w:val="007251FB"/>
    <w:rsid w:val="007316B5"/>
    <w:rsid w:val="0078717E"/>
    <w:rsid w:val="007B6E37"/>
    <w:rsid w:val="008336C0"/>
    <w:rsid w:val="0084501F"/>
    <w:rsid w:val="0095453A"/>
    <w:rsid w:val="0098032F"/>
    <w:rsid w:val="00982EDB"/>
    <w:rsid w:val="009E14D9"/>
    <w:rsid w:val="00AA208B"/>
    <w:rsid w:val="00AC2CFC"/>
    <w:rsid w:val="00C72CB7"/>
    <w:rsid w:val="00D248A0"/>
    <w:rsid w:val="00D91CB3"/>
    <w:rsid w:val="00DC2CA9"/>
    <w:rsid w:val="00E255E5"/>
    <w:rsid w:val="00E95CB2"/>
    <w:rsid w:val="00ED1660"/>
    <w:rsid w:val="00F8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>微软中国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3</cp:revision>
  <dcterms:created xsi:type="dcterms:W3CDTF">2020-06-15T03:46:00Z</dcterms:created>
  <dcterms:modified xsi:type="dcterms:W3CDTF">2020-06-15T12:59:00Z</dcterms:modified>
</cp:coreProperties>
</file>