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3FA7130"/>
    <w:rsid w:val="2E117779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2023-03-01T08:58:44Z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0128305065504BDD851FB73C79D005C2</vt:lpwstr>
  </property>
</Properties>
</file>