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93" w:rsidRPr="00D80A93" w:rsidRDefault="00D80A93" w:rsidP="00D80A93">
      <w:pPr>
        <w:widowControl/>
        <w:shd w:val="clear" w:color="auto" w:fill="FFFFFF"/>
        <w:spacing w:after="144" w:line="480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D80A93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附件1：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68"/>
        <w:gridCol w:w="1020"/>
        <w:gridCol w:w="660"/>
        <w:gridCol w:w="1008"/>
        <w:gridCol w:w="852"/>
        <w:gridCol w:w="156"/>
        <w:gridCol w:w="12"/>
        <w:gridCol w:w="1044"/>
        <w:gridCol w:w="1608"/>
        <w:gridCol w:w="11"/>
      </w:tblGrid>
      <w:tr w:rsidR="00D80A93" w:rsidRPr="00D80A93" w:rsidTr="00D80A93">
        <w:trPr>
          <w:trHeight w:val="420"/>
          <w:jc w:val="center"/>
        </w:trPr>
        <w:tc>
          <w:tcPr>
            <w:tcW w:w="7428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 w:line="4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方正小标宋_GBK" w:eastAsia="方正小标宋_GBK" w:hAnsi="宋体" w:cs="宋体" w:hint="eastAsia"/>
                <w:color w:val="333333"/>
                <w:kern w:val="0"/>
                <w:sz w:val="35"/>
                <w:szCs w:val="35"/>
              </w:rPr>
              <w:t>涪陵区大数据应用发展管理局招聘公益性岗位报名登记表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76"/>
          <w:jc w:val="center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张贴相片</w:t>
            </w:r>
          </w:p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(1寸免冠彩照)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76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民族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籍贯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76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专业技术</w:t>
            </w:r>
          </w:p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职称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取得职称时间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是否有驾驶证及等级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684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全日制教育学历学位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毕业院校系及专业（学位）</w:t>
            </w:r>
          </w:p>
        </w:tc>
        <w:tc>
          <w:tcPr>
            <w:tcW w:w="20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04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现工作单位</w:t>
            </w:r>
          </w:p>
        </w:tc>
        <w:tc>
          <w:tcPr>
            <w:tcW w:w="2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熟悉专业</w:t>
            </w:r>
          </w:p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及特长</w:t>
            </w:r>
          </w:p>
        </w:tc>
        <w:tc>
          <w:tcPr>
            <w:tcW w:w="2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04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现任职务</w:t>
            </w:r>
          </w:p>
        </w:tc>
        <w:tc>
          <w:tcPr>
            <w:tcW w:w="2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任现职</w:t>
            </w:r>
          </w:p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时间</w:t>
            </w:r>
          </w:p>
        </w:tc>
        <w:tc>
          <w:tcPr>
            <w:tcW w:w="2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08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本人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br/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联系方式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2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0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办公号码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传真号码</w:t>
            </w:r>
          </w:p>
        </w:tc>
        <w:tc>
          <w:tcPr>
            <w:tcW w:w="2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64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63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564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家庭住址</w:t>
            </w:r>
          </w:p>
        </w:tc>
        <w:tc>
          <w:tcPr>
            <w:tcW w:w="63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2820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个人主要工作学习简历</w:t>
            </w:r>
          </w:p>
        </w:tc>
        <w:tc>
          <w:tcPr>
            <w:tcW w:w="63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80A93" w:rsidRPr="00D80A93" w:rsidRDefault="00D80A93" w:rsidP="00D80A9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（学习简历从大学填写）格式如下：</w:t>
            </w:r>
          </w:p>
          <w:p w:rsidR="00D80A93" w:rsidRPr="00D80A93" w:rsidRDefault="00D80A93" w:rsidP="00D80A9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201X.09-201X.07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XXX大学XXX专业本科学历，获XXX学士学位</w:t>
            </w:r>
          </w:p>
          <w:p w:rsidR="00D80A93" w:rsidRPr="00D80A93" w:rsidRDefault="00D80A93" w:rsidP="00D80A9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201X.09-201X.07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XXX大学XXX专业研究生学习，获XXX硕士学位</w:t>
            </w:r>
          </w:p>
          <w:p w:rsidR="00D80A93" w:rsidRPr="00D80A93" w:rsidRDefault="00D80A93" w:rsidP="00D80A93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201X.XX-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XXXX单位工作，职务，主要负责XXXX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2148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奖惩情况及发表文章</w:t>
            </w:r>
          </w:p>
        </w:tc>
        <w:tc>
          <w:tcPr>
            <w:tcW w:w="63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1860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在校（或工作）期间任职情况和科研成果、论文发表和参与社会实践情况</w:t>
            </w:r>
          </w:p>
        </w:tc>
        <w:tc>
          <w:tcPr>
            <w:tcW w:w="63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80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家庭主要成员及重要社会关系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称谓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年龄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工作单位及职务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4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348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以上情况是否属实</w:t>
            </w:r>
          </w:p>
        </w:tc>
        <w:tc>
          <w:tcPr>
            <w:tcW w:w="6348" w:type="dxa"/>
            <w:gridSpan w:val="8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 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考生签名：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年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月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日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34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74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744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审核意见</w:t>
            </w:r>
          </w:p>
        </w:tc>
        <w:tc>
          <w:tcPr>
            <w:tcW w:w="6348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bottom"/>
            <w:hideMark/>
          </w:tcPr>
          <w:p w:rsidR="00D80A93" w:rsidRPr="00D80A93" w:rsidRDefault="00D80A93" w:rsidP="00D80A93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 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审核人签名：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年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月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D80A93">
              <w:rPr>
                <w:rFonts w:ascii="仿宋_GB2312" w:eastAsia="仿宋_GB2312" w:hAnsi="宋体" w:cs="宋体" w:hint="eastAsia"/>
                <w:color w:val="333333"/>
                <w:kern w:val="0"/>
                <w:sz w:val="18"/>
                <w:szCs w:val="18"/>
              </w:rPr>
              <w:t xml:space="preserve"> 日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trHeight w:val="7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80A93" w:rsidRPr="00D80A93" w:rsidTr="00D80A93">
        <w:trPr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0A93" w:rsidRPr="00D80A93" w:rsidRDefault="00D80A93" w:rsidP="00D80A9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80A93" w:rsidRPr="00D80A93" w:rsidRDefault="00D80A93" w:rsidP="00D80A93">
      <w:pPr>
        <w:widowControl/>
        <w:shd w:val="clear" w:color="auto" w:fill="FFFFFF"/>
        <w:spacing w:after="144" w:line="48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D80A93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</w:p>
    <w:p w:rsidR="00BF4B04" w:rsidRDefault="00BF4B04"/>
    <w:sectPr w:rsidR="00BF4B04" w:rsidSect="00BF4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80A93"/>
    <w:rsid w:val="00BF4B04"/>
    <w:rsid w:val="00D80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A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4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HP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2021-01-21T08:14:00Z</dcterms:created>
  <dcterms:modified xsi:type="dcterms:W3CDTF">2021-01-21T08:14:00Z</dcterms:modified>
</cp:coreProperties>
</file>