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520" w:lineRule="exact"/>
        <w:rPr>
          <w:rFonts w:eastAsia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autoSpaceDN w:val="0"/>
        <w:spacing w:line="520" w:lineRule="exact"/>
        <w:jc w:val="center"/>
        <w:rPr>
          <w:rFonts w:eastAsia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大足区网格指导员报名表</w:t>
      </w:r>
    </w:p>
    <w:p>
      <w:pPr>
        <w:autoSpaceDN w:val="0"/>
        <w:spacing w:line="300" w:lineRule="exact"/>
        <w:jc w:val="center"/>
        <w:rPr>
          <w:rFonts w:eastAsia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page" w:tblpX="1600" w:tblpY="48"/>
        <w:tblOverlap w:val="never"/>
        <w:tblW w:w="88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840"/>
        <w:gridCol w:w="165"/>
        <w:gridCol w:w="135"/>
        <w:gridCol w:w="1035"/>
        <w:gridCol w:w="924"/>
        <w:gridCol w:w="216"/>
        <w:gridCol w:w="1223"/>
        <w:gridCol w:w="179"/>
        <w:gridCol w:w="1088"/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ind w:left="1670" w:hanging="1670" w:hangingChars="696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ind w:left="1440" w:hanging="1440" w:hangingChars="600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户籍地址</w:t>
            </w:r>
          </w:p>
        </w:tc>
        <w:tc>
          <w:tcPr>
            <w:tcW w:w="73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ind w:left="1440" w:hanging="1440" w:hangingChars="600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现居住地址</w:t>
            </w:r>
          </w:p>
        </w:tc>
        <w:tc>
          <w:tcPr>
            <w:tcW w:w="73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　历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全日制教 育</w:t>
            </w:r>
          </w:p>
        </w:tc>
        <w:tc>
          <w:tcPr>
            <w:tcW w:w="21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毕业时间及院校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系、专业</w:t>
            </w:r>
          </w:p>
        </w:tc>
        <w:tc>
          <w:tcPr>
            <w:tcW w:w="2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 职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 育</w:t>
            </w:r>
          </w:p>
        </w:tc>
        <w:tc>
          <w:tcPr>
            <w:tcW w:w="21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2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5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73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重要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龄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eastAsia="方正楷体_GBK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exac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本人承诺以上填写内容及提供的资料真实有效。</w:t>
            </w: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承诺人：  </w:t>
            </w:r>
          </w:p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</w:t>
            </w:r>
          </w:p>
        </w:tc>
        <w:tc>
          <w:tcPr>
            <w:tcW w:w="73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0MTk1MmQ3NGE5NWViNmNkNDNiZGE5NGQ5Nzk4NDEifQ=="/>
  </w:docVars>
  <w:rsids>
    <w:rsidRoot w:val="00000000"/>
    <w:rsid w:val="1F203639"/>
    <w:rsid w:val="38B07E6F"/>
    <w:rsid w:val="5EEA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2023-10-08T01:19:00Z</dcterms:created>
  <dc:creator>A</dc:creator>
  <cp:lastModifiedBy>Administrator</cp:lastModifiedBy>
  <dcterms:modified xsi:type="dcterms:W3CDTF">2024-03-08T02:15:16Z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E635BC3AABE141FE9EB11F8C1FA8473E_12</vt:lpwstr>
  </property>
</Properties>
</file>