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E82D3">
      <w:pP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</w:rPr>
        <w:t>5</w:t>
      </w:r>
    </w:p>
    <w:p w14:paraId="1101F9EF">
      <w:pPr>
        <w:jc w:val="center"/>
        <w:rPr>
          <w:rFonts w:hint="default" w:ascii="Times New Roman" w:hAnsi="Times New Roman" w:eastAsia="方正小标宋简体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lang w:val="en-US" w:eastAsia="zh-CN"/>
        </w:rPr>
        <w:t>现场资格审查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</w:rPr>
        <w:t>所需材料</w:t>
      </w:r>
    </w:p>
    <w:p w14:paraId="7B853198">
      <w:pPr>
        <w:spacing w:line="556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《黔江区202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年度面向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区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外公开选调事业单位工作人员报名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</w:rPr>
        <w:t>登记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表》（附件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）1份；</w:t>
      </w:r>
    </w:p>
    <w:p w14:paraId="331DE4DB">
      <w:pPr>
        <w:spacing w:line="556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本人有效居民身份证、毕业证、学位证原件及复印件1份；</w:t>
      </w:r>
    </w:p>
    <w:p w14:paraId="110EA791">
      <w:pPr>
        <w:spacing w:line="556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近期同底1寸彩色免冠照片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张；</w:t>
      </w:r>
    </w:p>
    <w:p w14:paraId="50893823">
      <w:pPr>
        <w:spacing w:line="556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最近一次机关事业单位行政职务或岗位任免审批表复印件（按管理权限加盖主管部门及组织人事部门公章）；</w:t>
      </w:r>
    </w:p>
    <w:p w14:paraId="66E1DEEC">
      <w:pPr>
        <w:spacing w:line="556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近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年（20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-20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年）年度考核登记表或年度考核确认书（工作年限未满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年的提供入编以来的年度考核登记表或年度考核确认书）复印件（按管理权限加盖主管部门及组织人事部门公章）；</w:t>
      </w:r>
    </w:p>
    <w:p w14:paraId="19DD2F81">
      <w:pPr>
        <w:spacing w:line="556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有工作经历要求的岗位，需提供由用人单位和主管部门出具的证明材料；</w:t>
      </w:r>
    </w:p>
    <w:p w14:paraId="5DBB81F1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《岗位表》中要求提供的其它证明材料各1份。</w:t>
      </w:r>
    </w:p>
    <w:p w14:paraId="2B56F54F">
      <w:pPr>
        <w:rPr>
          <w:rFonts w:hint="default" w:ascii="Times New Roman" w:hAnsi="Times New Roman" w:cs="Times New Roman"/>
          <w:color w:val="000000" w:themeColor="text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5BD31B21-5DBE-453D-87AF-753BC5EC8DD7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wZGIwYTc0YzJiNGQxMDBmMzhmYTU1MWI1NjU3NzcifQ=="/>
  </w:docVars>
  <w:rsids>
    <w:rsidRoot w:val="00F11751"/>
    <w:rsid w:val="00000404"/>
    <w:rsid w:val="000235CE"/>
    <w:rsid w:val="000A318C"/>
    <w:rsid w:val="001020B1"/>
    <w:rsid w:val="00117FAB"/>
    <w:rsid w:val="0012421B"/>
    <w:rsid w:val="00173C6A"/>
    <w:rsid w:val="001B3957"/>
    <w:rsid w:val="001C3B55"/>
    <w:rsid w:val="001C3D82"/>
    <w:rsid w:val="001D3A98"/>
    <w:rsid w:val="00200EA7"/>
    <w:rsid w:val="002025AD"/>
    <w:rsid w:val="0021627C"/>
    <w:rsid w:val="00252AA8"/>
    <w:rsid w:val="002651B4"/>
    <w:rsid w:val="00303F86"/>
    <w:rsid w:val="00312B07"/>
    <w:rsid w:val="003A291F"/>
    <w:rsid w:val="003A735B"/>
    <w:rsid w:val="004244FC"/>
    <w:rsid w:val="0047562C"/>
    <w:rsid w:val="004D3530"/>
    <w:rsid w:val="004E3049"/>
    <w:rsid w:val="004F3EAF"/>
    <w:rsid w:val="0052383E"/>
    <w:rsid w:val="0052394D"/>
    <w:rsid w:val="00524D74"/>
    <w:rsid w:val="00606A11"/>
    <w:rsid w:val="006401DB"/>
    <w:rsid w:val="006832CC"/>
    <w:rsid w:val="006872AA"/>
    <w:rsid w:val="006879A5"/>
    <w:rsid w:val="006A0033"/>
    <w:rsid w:val="006C6776"/>
    <w:rsid w:val="006F204E"/>
    <w:rsid w:val="00704BAF"/>
    <w:rsid w:val="0071273B"/>
    <w:rsid w:val="00736C9C"/>
    <w:rsid w:val="0074191E"/>
    <w:rsid w:val="00753A10"/>
    <w:rsid w:val="00761A26"/>
    <w:rsid w:val="00766E4A"/>
    <w:rsid w:val="007847B1"/>
    <w:rsid w:val="007A7C74"/>
    <w:rsid w:val="0080766C"/>
    <w:rsid w:val="008C2CFD"/>
    <w:rsid w:val="008D0A05"/>
    <w:rsid w:val="00905426"/>
    <w:rsid w:val="00927D30"/>
    <w:rsid w:val="00937193"/>
    <w:rsid w:val="00982A46"/>
    <w:rsid w:val="009938DE"/>
    <w:rsid w:val="00993EFA"/>
    <w:rsid w:val="009C7D4D"/>
    <w:rsid w:val="009E05F6"/>
    <w:rsid w:val="009E23B8"/>
    <w:rsid w:val="009E39EA"/>
    <w:rsid w:val="00A60C63"/>
    <w:rsid w:val="00A66477"/>
    <w:rsid w:val="00A75251"/>
    <w:rsid w:val="00AA4678"/>
    <w:rsid w:val="00AC506B"/>
    <w:rsid w:val="00B1295D"/>
    <w:rsid w:val="00B31B93"/>
    <w:rsid w:val="00B50948"/>
    <w:rsid w:val="00B668A3"/>
    <w:rsid w:val="00BA1469"/>
    <w:rsid w:val="00BD74FE"/>
    <w:rsid w:val="00CA2F8B"/>
    <w:rsid w:val="00CE1E2D"/>
    <w:rsid w:val="00CF75D4"/>
    <w:rsid w:val="00D14E66"/>
    <w:rsid w:val="00D33991"/>
    <w:rsid w:val="00D91283"/>
    <w:rsid w:val="00DC0D67"/>
    <w:rsid w:val="00DD0531"/>
    <w:rsid w:val="00DE19D1"/>
    <w:rsid w:val="00E166A9"/>
    <w:rsid w:val="00E16E63"/>
    <w:rsid w:val="00E31DBF"/>
    <w:rsid w:val="00E510E1"/>
    <w:rsid w:val="00E56C07"/>
    <w:rsid w:val="00E90EC0"/>
    <w:rsid w:val="00EA3F4F"/>
    <w:rsid w:val="00F02402"/>
    <w:rsid w:val="00F11751"/>
    <w:rsid w:val="00F924BF"/>
    <w:rsid w:val="00F92A01"/>
    <w:rsid w:val="00FA15AD"/>
    <w:rsid w:val="00FC21BC"/>
    <w:rsid w:val="01A95C8E"/>
    <w:rsid w:val="03CE2527"/>
    <w:rsid w:val="058D67CC"/>
    <w:rsid w:val="0E741896"/>
    <w:rsid w:val="148E2E80"/>
    <w:rsid w:val="18531EC0"/>
    <w:rsid w:val="259819C1"/>
    <w:rsid w:val="29BB2EA5"/>
    <w:rsid w:val="31F478BE"/>
    <w:rsid w:val="35F3655E"/>
    <w:rsid w:val="3E811382"/>
    <w:rsid w:val="491A1717"/>
    <w:rsid w:val="54F553B7"/>
    <w:rsid w:val="561E1B3D"/>
    <w:rsid w:val="5CE432A2"/>
    <w:rsid w:val="60B21425"/>
    <w:rsid w:val="610B447A"/>
    <w:rsid w:val="67741E3A"/>
    <w:rsid w:val="6B7A1B16"/>
    <w:rsid w:val="748567F2"/>
    <w:rsid w:val="790C3092"/>
    <w:rsid w:val="793A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298</Characters>
  <Lines>2</Lines>
  <Paragraphs>1</Paragraphs>
  <TotalTime>4</TotalTime>
  <ScaleCrop>false</ScaleCrop>
  <LinksUpToDate>false</LinksUpToDate>
  <CharactersWithSpaces>298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乐恩公考俞老师13368458699</cp:lastModifiedBy>
  <cp:lastPrinted>2022-04-08T06:20:00Z</cp:lastPrinted>
  <dcterms:modified xsi:type="dcterms:W3CDTF">2026-10-28T09:48:13Z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1E22DF410C664E45806836DE0CA8659C_13</vt:lpwstr>
  </property>
</Properties>
</file>